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6FA2" w14:textId="269BCC89" w:rsidR="001F7B05" w:rsidRDefault="00F42EE6" w:rsidP="00BE4B30">
      <w:pPr>
        <w:pStyle w:val="Heading1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2AB">
        <w:rPr>
          <w:rFonts w:ascii="Times New Roman" w:hAnsi="Times New Roman" w:cs="Times New Roman"/>
          <w:b/>
          <w:sz w:val="24"/>
          <w:szCs w:val="24"/>
        </w:rPr>
        <w:t>CASC/ACÉC</w:t>
      </w:r>
      <w:r w:rsidR="00BE4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2AB">
        <w:rPr>
          <w:rFonts w:ascii="Times New Roman" w:hAnsi="Times New Roman" w:cs="Times New Roman"/>
          <w:b/>
          <w:bCs/>
          <w:sz w:val="24"/>
          <w:szCs w:val="24"/>
        </w:rPr>
        <w:t>Annual General Meeting/ L’</w:t>
      </w:r>
      <w:r w:rsidR="00FC2136">
        <w:rPr>
          <w:rFonts w:ascii="Times New Roman" w:hAnsi="Times New Roman" w:cs="Times New Roman"/>
          <w:b/>
          <w:bCs/>
          <w:sz w:val="24"/>
          <w:szCs w:val="24"/>
        </w:rPr>
        <w:t>Assemblée Générale Annuelle 2020</w:t>
      </w:r>
    </w:p>
    <w:p w14:paraId="7ECE579A" w14:textId="5BBE843C" w:rsidR="00BF61FF" w:rsidRPr="00BF61FF" w:rsidRDefault="00BF61FF" w:rsidP="00BF61FF">
      <w:pPr>
        <w:ind w:left="709"/>
      </w:pPr>
      <w:r>
        <w:t>Friday October 16, 2:00 EDT</w:t>
      </w:r>
    </w:p>
    <w:p w14:paraId="0D77C0D6" w14:textId="097603A8" w:rsidR="002E1A1C" w:rsidRPr="00D1014F" w:rsidRDefault="002E1A1C" w:rsidP="002E1A1C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7C0C">
        <w:rPr>
          <w:rFonts w:ascii="Times New Roman" w:hAnsi="Times New Roman" w:cs="Times New Roman"/>
          <w:b/>
          <w:bCs/>
        </w:rPr>
        <w:t>Call to Order</w:t>
      </w:r>
      <w:r w:rsidR="0016617F">
        <w:rPr>
          <w:rFonts w:ascii="Times New Roman" w:hAnsi="Times New Roman" w:cs="Times New Roman"/>
          <w:b/>
          <w:bCs/>
        </w:rPr>
        <w:t xml:space="preserve">: </w:t>
      </w:r>
      <w:r w:rsidR="00FC2136" w:rsidRPr="0016617F">
        <w:rPr>
          <w:rFonts w:ascii="Times New Roman" w:hAnsi="Times New Roman" w:cs="Times New Roman"/>
        </w:rPr>
        <w:t>Judith Harris</w:t>
      </w:r>
    </w:p>
    <w:p w14:paraId="0298D979" w14:textId="608BBEAC" w:rsidR="005C2DCD" w:rsidRPr="001958E6" w:rsidRDefault="00024C6A" w:rsidP="001958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75A2">
        <w:rPr>
          <w:rFonts w:ascii="Times New Roman" w:hAnsi="Times New Roman" w:cs="Times New Roman"/>
          <w:b/>
        </w:rPr>
        <w:t xml:space="preserve">Approval of the Agenda </w:t>
      </w:r>
      <w:r w:rsidR="00E67C0C" w:rsidRPr="001958E6">
        <w:rPr>
          <w:rFonts w:ascii="Times New Roman" w:hAnsi="Times New Roman" w:cs="Times New Roman"/>
        </w:rPr>
        <w:t xml:space="preserve"> </w:t>
      </w:r>
    </w:p>
    <w:p w14:paraId="4AFA4C20" w14:textId="370C39AE" w:rsidR="00351FBA" w:rsidRPr="001958E6" w:rsidRDefault="00024C6A" w:rsidP="001958E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75A2">
        <w:rPr>
          <w:rFonts w:ascii="Times New Roman" w:hAnsi="Times New Roman" w:cs="Times New Roman"/>
          <w:b/>
        </w:rPr>
        <w:t xml:space="preserve">Approval of </w:t>
      </w:r>
      <w:r w:rsidR="00FC2136">
        <w:rPr>
          <w:rFonts w:ascii="Times New Roman" w:hAnsi="Times New Roman" w:cs="Times New Roman"/>
          <w:b/>
        </w:rPr>
        <w:t>2019</w:t>
      </w:r>
      <w:r w:rsidR="00E67C0C">
        <w:rPr>
          <w:rFonts w:ascii="Times New Roman" w:hAnsi="Times New Roman" w:cs="Times New Roman"/>
          <w:b/>
        </w:rPr>
        <w:t xml:space="preserve"> </w:t>
      </w:r>
      <w:r w:rsidR="001958E6">
        <w:rPr>
          <w:rFonts w:ascii="Times New Roman" w:hAnsi="Times New Roman" w:cs="Times New Roman"/>
          <w:b/>
        </w:rPr>
        <w:t xml:space="preserve">AGM </w:t>
      </w:r>
      <w:r w:rsidR="00E67C0C">
        <w:rPr>
          <w:rFonts w:ascii="Times New Roman" w:hAnsi="Times New Roman" w:cs="Times New Roman"/>
          <w:b/>
        </w:rPr>
        <w:t>Minutes</w:t>
      </w:r>
    </w:p>
    <w:p w14:paraId="7D192CE1" w14:textId="77777777" w:rsidR="005C2DCD" w:rsidRPr="003975A2" w:rsidRDefault="00024C6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75A2">
        <w:rPr>
          <w:rFonts w:ascii="Times New Roman" w:hAnsi="Times New Roman" w:cs="Times New Roman"/>
          <w:b/>
        </w:rPr>
        <w:t>Reports</w:t>
      </w:r>
    </w:p>
    <w:p w14:paraId="420265DB" w14:textId="5CCB45A7" w:rsidR="00BE4B30" w:rsidRPr="001958E6" w:rsidRDefault="002E1A1C" w:rsidP="001958E6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</w:t>
      </w:r>
      <w:r w:rsidR="009F0BFF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s Report</w:t>
      </w:r>
      <w:r w:rsidR="00FC2136">
        <w:rPr>
          <w:rFonts w:ascii="Times New Roman" w:hAnsi="Times New Roman" w:cs="Times New Roman"/>
          <w:b/>
        </w:rPr>
        <w:t xml:space="preserve"> – </w:t>
      </w:r>
      <w:r w:rsidR="00FC2136" w:rsidRPr="00BE4B30">
        <w:rPr>
          <w:rFonts w:ascii="Times New Roman" w:hAnsi="Times New Roman" w:cs="Times New Roman"/>
        </w:rPr>
        <w:t>Judith Harris</w:t>
      </w:r>
    </w:p>
    <w:p w14:paraId="4044E90D" w14:textId="24D22979" w:rsidR="002E1A1C" w:rsidRPr="00DA3BE4" w:rsidRDefault="002E1A1C" w:rsidP="009F0B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A3BE4">
        <w:rPr>
          <w:rFonts w:ascii="Times New Roman" w:hAnsi="Times New Roman" w:cs="Times New Roman"/>
          <w:b/>
          <w:bCs/>
        </w:rPr>
        <w:t>Partnership</w:t>
      </w:r>
      <w:r w:rsidR="003934DA" w:rsidRPr="00DA3BE4">
        <w:rPr>
          <w:rFonts w:ascii="Times New Roman" w:hAnsi="Times New Roman" w:cs="Times New Roman"/>
          <w:b/>
          <w:bCs/>
        </w:rPr>
        <w:t>s:</w:t>
      </w:r>
    </w:p>
    <w:p w14:paraId="66018217" w14:textId="5DBFFE04" w:rsidR="00604B1A" w:rsidRDefault="009F0BFF" w:rsidP="00604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04B1A">
        <w:rPr>
          <w:rFonts w:ascii="Times New Roman" w:hAnsi="Times New Roman" w:cs="Times New Roman"/>
          <w:b/>
        </w:rPr>
        <w:t>Each for All Radio Show:</w:t>
      </w:r>
      <w:r w:rsidRPr="009F0BFF">
        <w:rPr>
          <w:rFonts w:ascii="Times New Roman" w:hAnsi="Times New Roman" w:cs="Times New Roman"/>
          <w:bCs/>
        </w:rPr>
        <w:t xml:space="preserve"> </w:t>
      </w:r>
      <w:r w:rsidR="002E1A1C" w:rsidRPr="009F0BFF">
        <w:rPr>
          <w:rFonts w:ascii="Times New Roman" w:hAnsi="Times New Roman" w:cs="Times New Roman"/>
          <w:bCs/>
        </w:rPr>
        <w:t xml:space="preserve">Vesta </w:t>
      </w:r>
      <w:r w:rsidRPr="009F0BFF">
        <w:rPr>
          <w:rFonts w:ascii="Times New Roman" w:hAnsi="Times New Roman" w:cs="Times New Roman"/>
          <w:bCs/>
        </w:rPr>
        <w:t>Sahat</w:t>
      </w:r>
      <w:r w:rsidR="00D528FC">
        <w:rPr>
          <w:rFonts w:ascii="Times New Roman" w:hAnsi="Times New Roman" w:cs="Times New Roman"/>
          <w:bCs/>
        </w:rPr>
        <w:t>ç</w:t>
      </w:r>
      <w:r w:rsidRPr="009F0BFF">
        <w:rPr>
          <w:rFonts w:ascii="Times New Roman" w:hAnsi="Times New Roman" w:cs="Times New Roman"/>
          <w:bCs/>
        </w:rPr>
        <w:t>iu</w:t>
      </w:r>
      <w:r>
        <w:rPr>
          <w:rFonts w:ascii="Times New Roman" w:hAnsi="Times New Roman" w:cs="Times New Roman"/>
          <w:bCs/>
        </w:rPr>
        <w:t xml:space="preserve"> </w:t>
      </w:r>
    </w:p>
    <w:p w14:paraId="60FE0E31" w14:textId="77777777" w:rsidR="00FC2136" w:rsidRDefault="002E1A1C" w:rsidP="00FC21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04B1A">
        <w:rPr>
          <w:rFonts w:ascii="Times New Roman" w:hAnsi="Times New Roman" w:cs="Times New Roman"/>
          <w:b/>
        </w:rPr>
        <w:t>CMC</w:t>
      </w:r>
      <w:r w:rsidR="00604B1A">
        <w:rPr>
          <w:rFonts w:ascii="Times New Roman" w:hAnsi="Times New Roman" w:cs="Times New Roman"/>
          <w:b/>
        </w:rPr>
        <w:t>:</w:t>
      </w:r>
      <w:r w:rsidR="00604B1A">
        <w:rPr>
          <w:rFonts w:ascii="Times New Roman" w:hAnsi="Times New Roman" w:cs="Times New Roman"/>
          <w:bCs/>
        </w:rPr>
        <w:t xml:space="preserve"> Karen Miner is currently on the CMC board. </w:t>
      </w:r>
    </w:p>
    <w:p w14:paraId="7D3C6784" w14:textId="21E96158" w:rsidR="00FC2136" w:rsidRPr="00FC2136" w:rsidRDefault="001958E6" w:rsidP="00FC21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Canadian </w:t>
      </w:r>
      <w:r w:rsidR="00D528FC" w:rsidRPr="00FC2136">
        <w:rPr>
          <w:rFonts w:ascii="Times New Roman" w:hAnsi="Times New Roman" w:cs="Times New Roman"/>
          <w:b/>
        </w:rPr>
        <w:t>Cent</w:t>
      </w:r>
      <w:r w:rsidR="004B2C20" w:rsidRPr="00FC2136">
        <w:rPr>
          <w:rFonts w:ascii="Times New Roman" w:hAnsi="Times New Roman" w:cs="Times New Roman"/>
          <w:b/>
        </w:rPr>
        <w:t>r</w:t>
      </w:r>
      <w:r w:rsidR="00D528FC" w:rsidRPr="00FC2136">
        <w:rPr>
          <w:rFonts w:ascii="Times New Roman" w:hAnsi="Times New Roman" w:cs="Times New Roman"/>
          <w:b/>
        </w:rPr>
        <w:t>e</w:t>
      </w:r>
      <w:r w:rsidR="004B2C20" w:rsidRPr="00FC2136">
        <w:rPr>
          <w:rFonts w:ascii="Times New Roman" w:hAnsi="Times New Roman" w:cs="Times New Roman"/>
          <w:b/>
        </w:rPr>
        <w:t xml:space="preserve"> for the Study of </w:t>
      </w:r>
      <w:r w:rsidR="00033D43" w:rsidRPr="00FC2136">
        <w:rPr>
          <w:rFonts w:ascii="Times New Roman" w:hAnsi="Times New Roman" w:cs="Times New Roman"/>
          <w:b/>
        </w:rPr>
        <w:t xml:space="preserve">Co-operatives: </w:t>
      </w:r>
      <w:r w:rsidR="00B80968" w:rsidRPr="00FC2136">
        <w:rPr>
          <w:rFonts w:ascii="Times New Roman" w:hAnsi="Times New Roman" w:cs="Times New Roman"/>
        </w:rPr>
        <w:t>Our</w:t>
      </w:r>
      <w:r w:rsidR="00033D43" w:rsidRPr="00FC2136">
        <w:rPr>
          <w:rFonts w:ascii="Times New Roman" w:hAnsi="Times New Roman" w:cs="Times New Roman"/>
          <w:bCs/>
        </w:rPr>
        <w:t xml:space="preserve"> thanks </w:t>
      </w:r>
    </w:p>
    <w:p w14:paraId="094C9C16" w14:textId="115C2752" w:rsidR="004B2C20" w:rsidRPr="00FC2136" w:rsidRDefault="004B2C20" w:rsidP="00506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C2136">
        <w:rPr>
          <w:rFonts w:ascii="Times New Roman" w:hAnsi="Times New Roman" w:cs="Times New Roman"/>
          <w:b/>
        </w:rPr>
        <w:t>Communications</w:t>
      </w:r>
    </w:p>
    <w:p w14:paraId="45BEDF58" w14:textId="26D47B0D" w:rsidR="004B2C20" w:rsidRPr="005546D0" w:rsidRDefault="004B2C20" w:rsidP="004B2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CASC Website</w:t>
      </w:r>
    </w:p>
    <w:p w14:paraId="4EEA4E3B" w14:textId="40816ADA" w:rsidR="004B2C20" w:rsidRDefault="004B2C20" w:rsidP="004B2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CASC </w:t>
      </w:r>
      <w:r w:rsidR="005546D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igest</w:t>
      </w:r>
    </w:p>
    <w:p w14:paraId="5BA749EC" w14:textId="04D1A353" w:rsidR="004B2C20" w:rsidRPr="005546D0" w:rsidRDefault="004B2C20" w:rsidP="004B2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CASC </w:t>
      </w:r>
      <w:r w:rsidR="00474A1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ewsletter</w:t>
      </w:r>
    </w:p>
    <w:p w14:paraId="53A1E099" w14:textId="618F843E" w:rsidR="002E6148" w:rsidRDefault="004B2C20" w:rsidP="002E61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Linking </w:t>
      </w:r>
      <w:r w:rsidR="002E6148">
        <w:rPr>
          <w:rFonts w:ascii="Times New Roman" w:hAnsi="Times New Roman" w:cs="Times New Roman"/>
          <w:b/>
        </w:rPr>
        <w:t xml:space="preserve">with </w:t>
      </w:r>
      <w:r>
        <w:rPr>
          <w:rFonts w:ascii="Times New Roman" w:hAnsi="Times New Roman" w:cs="Times New Roman"/>
          <w:b/>
        </w:rPr>
        <w:t>other partner organizations</w:t>
      </w:r>
      <w:r w:rsidR="002E6148">
        <w:rPr>
          <w:rFonts w:ascii="Times New Roman" w:hAnsi="Times New Roman" w:cs="Times New Roman"/>
          <w:b/>
        </w:rPr>
        <w:t>:</w:t>
      </w:r>
      <w:r w:rsidR="00EF5F8D">
        <w:rPr>
          <w:rFonts w:ascii="Times New Roman" w:hAnsi="Times New Roman" w:cs="Times New Roman"/>
          <w:b/>
        </w:rPr>
        <w:t xml:space="preserve"> </w:t>
      </w:r>
      <w:r w:rsidR="00EF5F8D">
        <w:rPr>
          <w:rFonts w:ascii="Times New Roman" w:hAnsi="Times New Roman" w:cs="Times New Roman"/>
          <w:bCs/>
        </w:rPr>
        <w:t>social media accounts</w:t>
      </w:r>
    </w:p>
    <w:p w14:paraId="7C131126" w14:textId="56A583F9" w:rsidR="00FC2136" w:rsidRPr="0016617F" w:rsidRDefault="00516D60" w:rsidP="004B2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Appreciation</w:t>
      </w:r>
    </w:p>
    <w:p w14:paraId="7AA330B2" w14:textId="0029E075" w:rsidR="007E3F2E" w:rsidRPr="0016617F" w:rsidRDefault="004B2C20" w:rsidP="004B2C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Sonja Novkovic – ICA- RC President</w:t>
      </w:r>
    </w:p>
    <w:p w14:paraId="6108C0E0" w14:textId="504464B9" w:rsidR="00314DE4" w:rsidRDefault="00314DE4" w:rsidP="00516D6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Upcoming </w:t>
      </w:r>
      <w:r w:rsidR="00EC7BD4">
        <w:rPr>
          <w:rFonts w:ascii="Times New Roman" w:hAnsi="Times New Roman" w:cs="Times New Roman"/>
          <w:b/>
        </w:rPr>
        <w:t>conferences</w:t>
      </w:r>
    </w:p>
    <w:p w14:paraId="340CCEB0" w14:textId="4EB60BE0" w:rsidR="005A3CA2" w:rsidRPr="005A3CA2" w:rsidRDefault="005A3CA2" w:rsidP="00080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3CA2">
        <w:rPr>
          <w:rFonts w:ascii="Times New Roman" w:hAnsi="Times New Roman" w:cs="Times New Roman"/>
          <w:b/>
        </w:rPr>
        <w:t>CASC Scholarship</w:t>
      </w:r>
      <w:r w:rsidR="00BD3F90">
        <w:rPr>
          <w:rFonts w:ascii="Times New Roman" w:hAnsi="Times New Roman" w:cs="Times New Roman"/>
          <w:b/>
        </w:rPr>
        <w:t xml:space="preserve"> Winners and Ian MacPherson Fund Recipients</w:t>
      </w:r>
      <w:r w:rsidRPr="005A3CA2">
        <w:rPr>
          <w:rFonts w:ascii="Times New Roman" w:hAnsi="Times New Roman" w:cs="Times New Roman"/>
          <w:b/>
        </w:rPr>
        <w:t xml:space="preserve"> – </w:t>
      </w:r>
      <w:r w:rsidRPr="00403D3E">
        <w:rPr>
          <w:rFonts w:ascii="Times New Roman" w:hAnsi="Times New Roman" w:cs="Times New Roman"/>
        </w:rPr>
        <w:t>Dan Brunette</w:t>
      </w:r>
      <w:r w:rsidR="009A04A8" w:rsidRPr="00403D3E">
        <w:rPr>
          <w:rFonts w:ascii="Times New Roman" w:hAnsi="Times New Roman" w:cs="Times New Roman"/>
        </w:rPr>
        <w:t>,</w:t>
      </w:r>
      <w:r w:rsidR="00BD3F90" w:rsidRPr="00403D3E">
        <w:rPr>
          <w:rFonts w:ascii="Times New Roman" w:hAnsi="Times New Roman" w:cs="Times New Roman"/>
        </w:rPr>
        <w:t xml:space="preserve"> CMC</w:t>
      </w:r>
    </w:p>
    <w:p w14:paraId="6A0BE74B" w14:textId="0F091E5F" w:rsidR="00BD3F90" w:rsidRDefault="00516D60" w:rsidP="005B7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Dauphinee Scholarship</w:t>
      </w:r>
    </w:p>
    <w:p w14:paraId="37784CF1" w14:textId="5D6E0BF8" w:rsidR="00680D16" w:rsidRDefault="00680D16" w:rsidP="005B7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Lemaire Scholarship</w:t>
      </w:r>
    </w:p>
    <w:p w14:paraId="5D9DA67D" w14:textId="3BC5A949" w:rsidR="00680D16" w:rsidRDefault="00680D16" w:rsidP="005B7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Lemaire Scholarship</w:t>
      </w:r>
    </w:p>
    <w:p w14:paraId="6384642E" w14:textId="6A871290" w:rsidR="0016617F" w:rsidRDefault="00680D16" w:rsidP="00C20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Laidlaw</w:t>
      </w:r>
    </w:p>
    <w:p w14:paraId="08D5C1A5" w14:textId="1CD716E7" w:rsidR="00E12B4B" w:rsidRPr="0016617F" w:rsidRDefault="005B7E65" w:rsidP="00B12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6617F">
        <w:rPr>
          <w:rFonts w:ascii="Times New Roman" w:hAnsi="Times New Roman" w:cs="Times New Roman"/>
          <w:b/>
        </w:rPr>
        <w:t>Ian MacPherson Fund Recipients</w:t>
      </w:r>
    </w:p>
    <w:p w14:paraId="74A35A20" w14:textId="5AE002F1" w:rsidR="005C6C01" w:rsidRPr="00403D3E" w:rsidRDefault="00A52FFB" w:rsidP="00166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Election for </w:t>
      </w:r>
      <w:r w:rsidR="00E12B4B">
        <w:rPr>
          <w:rFonts w:ascii="Times New Roman" w:hAnsi="Times New Roman" w:cs="Times New Roman"/>
          <w:b/>
        </w:rPr>
        <w:t xml:space="preserve">CASC Board – </w:t>
      </w:r>
      <w:r w:rsidR="00403D3E" w:rsidRPr="00403D3E">
        <w:rPr>
          <w:rFonts w:ascii="Times New Roman" w:hAnsi="Times New Roman" w:cs="Times New Roman"/>
        </w:rPr>
        <w:t>Judith</w:t>
      </w:r>
      <w:r w:rsidR="00516D60">
        <w:rPr>
          <w:rFonts w:ascii="Times New Roman" w:hAnsi="Times New Roman" w:cs="Times New Roman"/>
        </w:rPr>
        <w:t xml:space="preserve"> Harris</w:t>
      </w:r>
    </w:p>
    <w:p w14:paraId="4C0B674F" w14:textId="02965265" w:rsidR="00FE7701" w:rsidRPr="0016617F" w:rsidRDefault="005C6C01" w:rsidP="0016617F">
      <w:pPr>
        <w:ind w:left="1080"/>
        <w:rPr>
          <w:rFonts w:ascii="Times New Roman" w:hAnsi="Times New Roman" w:cs="Times New Roman"/>
          <w:bCs/>
        </w:rPr>
      </w:pPr>
      <w:r w:rsidRPr="00733B75">
        <w:rPr>
          <w:rFonts w:ascii="Times New Roman" w:hAnsi="Times New Roman" w:cs="Times New Roman"/>
          <w:b/>
        </w:rPr>
        <w:t>Nominations from the floor:</w:t>
      </w:r>
      <w:r w:rsidR="008A7F42">
        <w:rPr>
          <w:rFonts w:ascii="Times New Roman" w:hAnsi="Times New Roman" w:cs="Times New Roman"/>
          <w:bCs/>
        </w:rPr>
        <w:t xml:space="preserve"> </w:t>
      </w:r>
    </w:p>
    <w:p w14:paraId="57819C36" w14:textId="219B9111" w:rsidR="00BD5135" w:rsidRPr="00403D3E" w:rsidRDefault="00BD5135" w:rsidP="00A52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</w:t>
      </w:r>
      <w:r w:rsidR="00403D3E">
        <w:rPr>
          <w:rFonts w:ascii="Times New Roman" w:hAnsi="Times New Roman" w:cs="Times New Roman"/>
          <w:b/>
        </w:rPr>
        <w:t xml:space="preserve">iew of Financial Statements – </w:t>
      </w:r>
      <w:r>
        <w:rPr>
          <w:rFonts w:ascii="Times New Roman" w:hAnsi="Times New Roman" w:cs="Times New Roman"/>
          <w:b/>
        </w:rPr>
        <w:t xml:space="preserve"> </w:t>
      </w:r>
      <w:r w:rsidR="001958E6">
        <w:rPr>
          <w:rFonts w:ascii="Times New Roman" w:hAnsi="Times New Roman" w:cs="Times New Roman"/>
        </w:rPr>
        <w:t>Isobel Findlay</w:t>
      </w:r>
    </w:p>
    <w:p w14:paraId="5B30C5C7" w14:textId="5BE3A230" w:rsidR="003222C2" w:rsidRDefault="003222C2" w:rsidP="00375A6E">
      <w:pPr>
        <w:ind w:left="720"/>
        <w:rPr>
          <w:rFonts w:ascii="Times New Roman" w:hAnsi="Times New Roman" w:cs="Times New Roman"/>
          <w:bCs/>
        </w:rPr>
      </w:pPr>
      <w:r w:rsidRPr="00B80968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financial statement </w:t>
      </w:r>
    </w:p>
    <w:p w14:paraId="370BBD73" w14:textId="1DAC9600" w:rsidR="00064717" w:rsidRPr="00403D3E" w:rsidRDefault="00FC2136" w:rsidP="00FC2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Conference 2021 – </w:t>
      </w:r>
      <w:r w:rsidRPr="00403D3E">
        <w:rPr>
          <w:rFonts w:ascii="Times New Roman" w:hAnsi="Times New Roman" w:cs="Times New Roman"/>
        </w:rPr>
        <w:t>Judith</w:t>
      </w:r>
    </w:p>
    <w:p w14:paraId="0151F31D" w14:textId="0C122C6C" w:rsidR="00D1014F" w:rsidRPr="00AD59DD" w:rsidRDefault="00AD59DD" w:rsidP="00AD59DD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EE4CB1" w:rsidRPr="00AD59DD">
        <w:rPr>
          <w:rFonts w:ascii="Times New Roman" w:hAnsi="Times New Roman" w:cs="Times New Roman"/>
          <w:b/>
        </w:rPr>
        <w:t>Fees for next year</w:t>
      </w:r>
      <w:r w:rsidR="00FC2136" w:rsidRPr="00AD59DD">
        <w:rPr>
          <w:rFonts w:ascii="Times New Roman" w:hAnsi="Times New Roman" w:cs="Times New Roman"/>
          <w:b/>
        </w:rPr>
        <w:t xml:space="preserve"> </w:t>
      </w:r>
      <w:r w:rsidR="00211FC3" w:rsidRPr="00AD59DD">
        <w:rPr>
          <w:rFonts w:ascii="Times New Roman" w:hAnsi="Times New Roman" w:cs="Times New Roman"/>
          <w:b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254"/>
        <w:gridCol w:w="4788"/>
      </w:tblGrid>
      <w:tr w:rsidR="00D1014F" w14:paraId="359824FD" w14:textId="77777777" w:rsidTr="00D1014F">
        <w:tc>
          <w:tcPr>
            <w:tcW w:w="4254" w:type="dxa"/>
          </w:tcPr>
          <w:p w14:paraId="4FF09ECD" w14:textId="77777777" w:rsidR="00D1014F" w:rsidRPr="004E6AE1" w:rsidRDefault="00D1014F" w:rsidP="00D1014F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Current membership fees</w:t>
            </w:r>
          </w:p>
          <w:p w14:paraId="5D0904C0" w14:textId="77777777" w:rsidR="00D1014F" w:rsidRPr="004E6AE1" w:rsidRDefault="00D1014F" w:rsidP="00D1014F">
            <w:pPr>
              <w:ind w:left="144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Regular: $175</w:t>
            </w:r>
          </w:p>
          <w:p w14:paraId="3E081144" w14:textId="77777777" w:rsidR="00D1014F" w:rsidRPr="00B80968" w:rsidRDefault="00D1014F" w:rsidP="00D1014F">
            <w:pPr>
              <w:ind w:left="144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Student, unwaged, retired: $55</w:t>
            </w:r>
          </w:p>
          <w:p w14:paraId="0A91C4D3" w14:textId="77777777" w:rsidR="00D1014F" w:rsidRDefault="00D1014F" w:rsidP="00E12B4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</w:tcPr>
          <w:p w14:paraId="1DB3F98A" w14:textId="77777777" w:rsidR="00D1014F" w:rsidRPr="004E6AE1" w:rsidRDefault="00D1014F" w:rsidP="00D1014F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Current conference fee:</w:t>
            </w:r>
          </w:p>
          <w:p w14:paraId="1C78E1B3" w14:textId="77777777" w:rsidR="00D1014F" w:rsidRPr="004E6AE1" w:rsidRDefault="00D1014F" w:rsidP="00D1014F">
            <w:pPr>
              <w:ind w:left="144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Regular: $203 (early bird), $242 (late bird)</w:t>
            </w:r>
          </w:p>
          <w:p w14:paraId="15388D79" w14:textId="0F76EF91" w:rsidR="00D1014F" w:rsidRDefault="00D1014F" w:rsidP="00D1014F">
            <w:pPr>
              <w:ind w:left="1440"/>
              <w:rPr>
                <w:rFonts w:ascii="Times New Roman" w:hAnsi="Times New Roman" w:cs="Times New Roman"/>
                <w:bCs/>
              </w:rPr>
            </w:pPr>
            <w:r w:rsidRPr="004E6AE1">
              <w:rPr>
                <w:rFonts w:ascii="Times New Roman" w:hAnsi="Times New Roman" w:cs="Times New Roman"/>
                <w:bCs/>
              </w:rPr>
              <w:t>Student: $79 (early bird), $101 (late bird)</w:t>
            </w:r>
          </w:p>
        </w:tc>
      </w:tr>
    </w:tbl>
    <w:p w14:paraId="36E3E004" w14:textId="77777777" w:rsidR="00BF61FF" w:rsidRDefault="00BF61FF" w:rsidP="00516D60">
      <w:pPr>
        <w:ind w:left="360"/>
        <w:rPr>
          <w:rFonts w:ascii="Times New Roman" w:hAnsi="Times New Roman" w:cs="Times New Roman"/>
          <w:b/>
        </w:rPr>
      </w:pPr>
    </w:p>
    <w:p w14:paraId="0C121481" w14:textId="18F98396" w:rsidR="00AD59DD" w:rsidRDefault="00AD59DD" w:rsidP="00516D6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bookmarkStart w:id="0" w:name="_GoBack"/>
      <w:bookmarkEnd w:id="0"/>
      <w:r>
        <w:rPr>
          <w:rFonts w:ascii="Times New Roman" w:hAnsi="Times New Roman" w:cs="Times New Roman"/>
          <w:b/>
        </w:rPr>
        <w:t>New Business</w:t>
      </w:r>
    </w:p>
    <w:p w14:paraId="454CE5FB" w14:textId="7A28D8CC" w:rsidR="00095953" w:rsidRPr="00516D60" w:rsidRDefault="00AD59DD" w:rsidP="00516D6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5C21E1" w:rsidRPr="00516D60">
        <w:rPr>
          <w:rFonts w:ascii="Times New Roman" w:hAnsi="Times New Roman" w:cs="Times New Roman"/>
          <w:b/>
        </w:rPr>
        <w:t>Adjourn</w:t>
      </w:r>
      <w:r w:rsidR="006D0070" w:rsidRPr="00516D60">
        <w:rPr>
          <w:rFonts w:ascii="Times New Roman" w:hAnsi="Times New Roman" w:cs="Times New Roman"/>
          <w:b/>
        </w:rPr>
        <w:t>ment</w:t>
      </w:r>
    </w:p>
    <w:sectPr w:rsidR="00095953" w:rsidRPr="00516D60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C5AE4" w14:textId="77777777" w:rsidR="0016617F" w:rsidRDefault="0016617F" w:rsidP="00E83236">
      <w:pPr>
        <w:spacing w:line="240" w:lineRule="auto"/>
      </w:pPr>
      <w:r>
        <w:separator/>
      </w:r>
    </w:p>
  </w:endnote>
  <w:endnote w:type="continuationSeparator" w:id="0">
    <w:p w14:paraId="303BC598" w14:textId="77777777" w:rsidR="0016617F" w:rsidRDefault="0016617F" w:rsidP="00E8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71134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83072" w14:textId="3ACC71A4" w:rsidR="0016617F" w:rsidRDefault="0016617F" w:rsidP="00A45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E5FBC3" w14:textId="77777777" w:rsidR="0016617F" w:rsidRDefault="0016617F" w:rsidP="00E832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25939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A0D3E9" w14:textId="718B7229" w:rsidR="0016617F" w:rsidRDefault="0016617F" w:rsidP="00A45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59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0F7D7" w14:textId="77777777" w:rsidR="0016617F" w:rsidRDefault="0016617F" w:rsidP="00E832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3D73F" w14:textId="77777777" w:rsidR="0016617F" w:rsidRDefault="0016617F" w:rsidP="00E83236">
      <w:pPr>
        <w:spacing w:line="240" w:lineRule="auto"/>
      </w:pPr>
      <w:r>
        <w:separator/>
      </w:r>
    </w:p>
  </w:footnote>
  <w:footnote w:type="continuationSeparator" w:id="0">
    <w:p w14:paraId="1F24D659" w14:textId="77777777" w:rsidR="0016617F" w:rsidRDefault="0016617F" w:rsidP="00E83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B6"/>
    <w:multiLevelType w:val="hybridMultilevel"/>
    <w:tmpl w:val="09AE9264"/>
    <w:lvl w:ilvl="0" w:tplc="9B686CB4">
      <w:numFmt w:val="bullet"/>
      <w:lvlText w:val="-"/>
      <w:lvlJc w:val="left"/>
      <w:pPr>
        <w:ind w:left="185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4361AB"/>
    <w:multiLevelType w:val="hybridMultilevel"/>
    <w:tmpl w:val="68CE2138"/>
    <w:lvl w:ilvl="0" w:tplc="9B686CB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7E22170"/>
    <w:multiLevelType w:val="hybridMultilevel"/>
    <w:tmpl w:val="1CD43C1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DEE0EAA"/>
    <w:multiLevelType w:val="hybridMultilevel"/>
    <w:tmpl w:val="7A5A643A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0F6AF5"/>
    <w:multiLevelType w:val="hybridMultilevel"/>
    <w:tmpl w:val="4F909596"/>
    <w:lvl w:ilvl="0" w:tplc="9B686CB4">
      <w:numFmt w:val="bullet"/>
      <w:lvlText w:val="-"/>
      <w:lvlJc w:val="left"/>
      <w:pPr>
        <w:ind w:left="185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E86EE8"/>
    <w:multiLevelType w:val="hybridMultilevel"/>
    <w:tmpl w:val="DE46D4AE"/>
    <w:lvl w:ilvl="0" w:tplc="9B686CB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F7910"/>
    <w:multiLevelType w:val="hybridMultilevel"/>
    <w:tmpl w:val="69C0847A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5187647E"/>
    <w:multiLevelType w:val="multilevel"/>
    <w:tmpl w:val="E2881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45C119E"/>
    <w:multiLevelType w:val="hybridMultilevel"/>
    <w:tmpl w:val="411C3FF2"/>
    <w:lvl w:ilvl="0" w:tplc="9B686CB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9B07E9"/>
    <w:multiLevelType w:val="hybridMultilevel"/>
    <w:tmpl w:val="ACFE23C8"/>
    <w:lvl w:ilvl="0" w:tplc="9B686CB4">
      <w:numFmt w:val="bullet"/>
      <w:lvlText w:val="-"/>
      <w:lvlJc w:val="left"/>
      <w:pPr>
        <w:ind w:left="185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04C564F"/>
    <w:multiLevelType w:val="hybridMultilevel"/>
    <w:tmpl w:val="CB6C80FA"/>
    <w:lvl w:ilvl="0" w:tplc="9B686CB4">
      <w:numFmt w:val="bullet"/>
      <w:lvlText w:val="-"/>
      <w:lvlJc w:val="left"/>
      <w:pPr>
        <w:ind w:left="185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38B6A3E"/>
    <w:multiLevelType w:val="hybridMultilevel"/>
    <w:tmpl w:val="10BC543A"/>
    <w:lvl w:ilvl="0" w:tplc="9B686CB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D"/>
    <w:rsid w:val="00017C3E"/>
    <w:rsid w:val="00024C6A"/>
    <w:rsid w:val="00024CA4"/>
    <w:rsid w:val="0002646E"/>
    <w:rsid w:val="00033D43"/>
    <w:rsid w:val="00040311"/>
    <w:rsid w:val="00041C5F"/>
    <w:rsid w:val="0004542B"/>
    <w:rsid w:val="00064717"/>
    <w:rsid w:val="00073FCC"/>
    <w:rsid w:val="000806C1"/>
    <w:rsid w:val="00084DC6"/>
    <w:rsid w:val="00095953"/>
    <w:rsid w:val="000A1D9F"/>
    <w:rsid w:val="000B6FE6"/>
    <w:rsid w:val="000E14F0"/>
    <w:rsid w:val="000E6392"/>
    <w:rsid w:val="000E7E13"/>
    <w:rsid w:val="00104582"/>
    <w:rsid w:val="00111CF2"/>
    <w:rsid w:val="001177D9"/>
    <w:rsid w:val="0011780E"/>
    <w:rsid w:val="001222C3"/>
    <w:rsid w:val="00126C7C"/>
    <w:rsid w:val="00127F1C"/>
    <w:rsid w:val="00131E6E"/>
    <w:rsid w:val="001322E5"/>
    <w:rsid w:val="00135C34"/>
    <w:rsid w:val="00135DC3"/>
    <w:rsid w:val="00142996"/>
    <w:rsid w:val="00142D18"/>
    <w:rsid w:val="0014314A"/>
    <w:rsid w:val="0016480E"/>
    <w:rsid w:val="0016617F"/>
    <w:rsid w:val="00166A87"/>
    <w:rsid w:val="00173C78"/>
    <w:rsid w:val="0017505E"/>
    <w:rsid w:val="001765F4"/>
    <w:rsid w:val="00176A81"/>
    <w:rsid w:val="001905B8"/>
    <w:rsid w:val="00190A17"/>
    <w:rsid w:val="001920F5"/>
    <w:rsid w:val="00194D47"/>
    <w:rsid w:val="001958E6"/>
    <w:rsid w:val="001A6570"/>
    <w:rsid w:val="001F1B72"/>
    <w:rsid w:val="001F4809"/>
    <w:rsid w:val="001F6E49"/>
    <w:rsid w:val="001F7B05"/>
    <w:rsid w:val="0021032B"/>
    <w:rsid w:val="00211FC3"/>
    <w:rsid w:val="0022169C"/>
    <w:rsid w:val="0022680C"/>
    <w:rsid w:val="002334A0"/>
    <w:rsid w:val="00252F40"/>
    <w:rsid w:val="00254CB1"/>
    <w:rsid w:val="00255EB9"/>
    <w:rsid w:val="00266B1D"/>
    <w:rsid w:val="002723AD"/>
    <w:rsid w:val="00290DE4"/>
    <w:rsid w:val="00297347"/>
    <w:rsid w:val="002B1D4E"/>
    <w:rsid w:val="002E1A1C"/>
    <w:rsid w:val="002E6148"/>
    <w:rsid w:val="002F23B1"/>
    <w:rsid w:val="0030106C"/>
    <w:rsid w:val="00314DE4"/>
    <w:rsid w:val="003162B9"/>
    <w:rsid w:val="00317624"/>
    <w:rsid w:val="003222C2"/>
    <w:rsid w:val="00322705"/>
    <w:rsid w:val="003239A4"/>
    <w:rsid w:val="003339FB"/>
    <w:rsid w:val="0034118A"/>
    <w:rsid w:val="00351FBA"/>
    <w:rsid w:val="00352BBD"/>
    <w:rsid w:val="00357D4D"/>
    <w:rsid w:val="00362A88"/>
    <w:rsid w:val="00367701"/>
    <w:rsid w:val="00375A6E"/>
    <w:rsid w:val="00384AD5"/>
    <w:rsid w:val="00393406"/>
    <w:rsid w:val="003934DA"/>
    <w:rsid w:val="003975A2"/>
    <w:rsid w:val="003A797E"/>
    <w:rsid w:val="003B692A"/>
    <w:rsid w:val="003D0326"/>
    <w:rsid w:val="003D20F4"/>
    <w:rsid w:val="003D7708"/>
    <w:rsid w:val="003E2D6E"/>
    <w:rsid w:val="003E64EC"/>
    <w:rsid w:val="00403D3E"/>
    <w:rsid w:val="004041D7"/>
    <w:rsid w:val="00422426"/>
    <w:rsid w:val="00431EC4"/>
    <w:rsid w:val="00435C31"/>
    <w:rsid w:val="00450B41"/>
    <w:rsid w:val="004557A7"/>
    <w:rsid w:val="004569D6"/>
    <w:rsid w:val="004637C3"/>
    <w:rsid w:val="00470665"/>
    <w:rsid w:val="00472FAD"/>
    <w:rsid w:val="00474A13"/>
    <w:rsid w:val="00493446"/>
    <w:rsid w:val="0049477D"/>
    <w:rsid w:val="0049518A"/>
    <w:rsid w:val="004A2F28"/>
    <w:rsid w:val="004A6F6C"/>
    <w:rsid w:val="004B17DB"/>
    <w:rsid w:val="004B2C20"/>
    <w:rsid w:val="004B56AD"/>
    <w:rsid w:val="004C3882"/>
    <w:rsid w:val="004E6053"/>
    <w:rsid w:val="004E6AE1"/>
    <w:rsid w:val="00506343"/>
    <w:rsid w:val="00506632"/>
    <w:rsid w:val="005148F6"/>
    <w:rsid w:val="00516D60"/>
    <w:rsid w:val="005171B8"/>
    <w:rsid w:val="005207A2"/>
    <w:rsid w:val="005460BD"/>
    <w:rsid w:val="005546D0"/>
    <w:rsid w:val="00554AF4"/>
    <w:rsid w:val="00557A07"/>
    <w:rsid w:val="00574DA9"/>
    <w:rsid w:val="005750D4"/>
    <w:rsid w:val="00584648"/>
    <w:rsid w:val="00586A02"/>
    <w:rsid w:val="00592FFF"/>
    <w:rsid w:val="005A0CE5"/>
    <w:rsid w:val="005A3CA2"/>
    <w:rsid w:val="005B53C7"/>
    <w:rsid w:val="005B7E65"/>
    <w:rsid w:val="005C21E1"/>
    <w:rsid w:val="005C2DCD"/>
    <w:rsid w:val="005C6C01"/>
    <w:rsid w:val="005D59F0"/>
    <w:rsid w:val="005F3868"/>
    <w:rsid w:val="00604B1A"/>
    <w:rsid w:val="00615E3D"/>
    <w:rsid w:val="00617DFE"/>
    <w:rsid w:val="00622E69"/>
    <w:rsid w:val="00656387"/>
    <w:rsid w:val="00660AF3"/>
    <w:rsid w:val="00662792"/>
    <w:rsid w:val="0067462D"/>
    <w:rsid w:val="006758C0"/>
    <w:rsid w:val="00680D16"/>
    <w:rsid w:val="00680ED6"/>
    <w:rsid w:val="00693698"/>
    <w:rsid w:val="006B49F7"/>
    <w:rsid w:val="006B519D"/>
    <w:rsid w:val="006C427C"/>
    <w:rsid w:val="006D0070"/>
    <w:rsid w:val="006D0945"/>
    <w:rsid w:val="006E172D"/>
    <w:rsid w:val="006E7221"/>
    <w:rsid w:val="006E7F0B"/>
    <w:rsid w:val="006F0E45"/>
    <w:rsid w:val="007023F5"/>
    <w:rsid w:val="00711487"/>
    <w:rsid w:val="00733B75"/>
    <w:rsid w:val="007359E4"/>
    <w:rsid w:val="007403B9"/>
    <w:rsid w:val="0074075A"/>
    <w:rsid w:val="007479FF"/>
    <w:rsid w:val="00756A5B"/>
    <w:rsid w:val="00771AA9"/>
    <w:rsid w:val="007721F4"/>
    <w:rsid w:val="00784E7A"/>
    <w:rsid w:val="00784EAD"/>
    <w:rsid w:val="00787657"/>
    <w:rsid w:val="007D26B5"/>
    <w:rsid w:val="007E3F2E"/>
    <w:rsid w:val="007E6A72"/>
    <w:rsid w:val="00806B42"/>
    <w:rsid w:val="00827659"/>
    <w:rsid w:val="00834A66"/>
    <w:rsid w:val="00835CAE"/>
    <w:rsid w:val="00845077"/>
    <w:rsid w:val="00863C02"/>
    <w:rsid w:val="00872A92"/>
    <w:rsid w:val="00876392"/>
    <w:rsid w:val="008804E6"/>
    <w:rsid w:val="00887ECA"/>
    <w:rsid w:val="008A0E5B"/>
    <w:rsid w:val="008A3665"/>
    <w:rsid w:val="008A7F42"/>
    <w:rsid w:val="008D3AD6"/>
    <w:rsid w:val="008E2A0A"/>
    <w:rsid w:val="008E40FB"/>
    <w:rsid w:val="008E696D"/>
    <w:rsid w:val="008F3EFD"/>
    <w:rsid w:val="008F4585"/>
    <w:rsid w:val="00912E85"/>
    <w:rsid w:val="0091639D"/>
    <w:rsid w:val="0091715D"/>
    <w:rsid w:val="009304EB"/>
    <w:rsid w:val="00936E4F"/>
    <w:rsid w:val="00940923"/>
    <w:rsid w:val="00962198"/>
    <w:rsid w:val="00984E17"/>
    <w:rsid w:val="00994A59"/>
    <w:rsid w:val="009972AB"/>
    <w:rsid w:val="009974E8"/>
    <w:rsid w:val="009A04A8"/>
    <w:rsid w:val="009B0D0F"/>
    <w:rsid w:val="009B3EEE"/>
    <w:rsid w:val="009C650D"/>
    <w:rsid w:val="009D1F5C"/>
    <w:rsid w:val="009E0124"/>
    <w:rsid w:val="009E1EB5"/>
    <w:rsid w:val="009E4C62"/>
    <w:rsid w:val="009F0BFF"/>
    <w:rsid w:val="00A11776"/>
    <w:rsid w:val="00A14D6A"/>
    <w:rsid w:val="00A15DD3"/>
    <w:rsid w:val="00A23527"/>
    <w:rsid w:val="00A4558D"/>
    <w:rsid w:val="00A52FFB"/>
    <w:rsid w:val="00A63432"/>
    <w:rsid w:val="00A76C46"/>
    <w:rsid w:val="00A8178F"/>
    <w:rsid w:val="00A960A7"/>
    <w:rsid w:val="00AA2BAF"/>
    <w:rsid w:val="00AB0240"/>
    <w:rsid w:val="00AB129F"/>
    <w:rsid w:val="00AB2211"/>
    <w:rsid w:val="00AC05B0"/>
    <w:rsid w:val="00AC3058"/>
    <w:rsid w:val="00AD59DD"/>
    <w:rsid w:val="00B01569"/>
    <w:rsid w:val="00B0678F"/>
    <w:rsid w:val="00B12D70"/>
    <w:rsid w:val="00B257ED"/>
    <w:rsid w:val="00B44693"/>
    <w:rsid w:val="00B507A9"/>
    <w:rsid w:val="00B53D62"/>
    <w:rsid w:val="00B56F3D"/>
    <w:rsid w:val="00B6156B"/>
    <w:rsid w:val="00B6630D"/>
    <w:rsid w:val="00B6635C"/>
    <w:rsid w:val="00B80968"/>
    <w:rsid w:val="00B86F71"/>
    <w:rsid w:val="00B94E5F"/>
    <w:rsid w:val="00BB2BB1"/>
    <w:rsid w:val="00BC0FBB"/>
    <w:rsid w:val="00BC1E19"/>
    <w:rsid w:val="00BD3F90"/>
    <w:rsid w:val="00BD4D95"/>
    <w:rsid w:val="00BD5135"/>
    <w:rsid w:val="00BD6EA3"/>
    <w:rsid w:val="00BE43DF"/>
    <w:rsid w:val="00BE4B30"/>
    <w:rsid w:val="00BE6857"/>
    <w:rsid w:val="00BF2E14"/>
    <w:rsid w:val="00BF61FF"/>
    <w:rsid w:val="00C153F7"/>
    <w:rsid w:val="00C15ECD"/>
    <w:rsid w:val="00C16FBF"/>
    <w:rsid w:val="00C172E8"/>
    <w:rsid w:val="00C20D40"/>
    <w:rsid w:val="00C30C3B"/>
    <w:rsid w:val="00C376C8"/>
    <w:rsid w:val="00C40729"/>
    <w:rsid w:val="00C4334F"/>
    <w:rsid w:val="00C520FE"/>
    <w:rsid w:val="00C53DDE"/>
    <w:rsid w:val="00C73411"/>
    <w:rsid w:val="00C81CB7"/>
    <w:rsid w:val="00C90A9D"/>
    <w:rsid w:val="00C9164B"/>
    <w:rsid w:val="00CA2D41"/>
    <w:rsid w:val="00CB5BA5"/>
    <w:rsid w:val="00CD28C9"/>
    <w:rsid w:val="00CD45EF"/>
    <w:rsid w:val="00CE1B6B"/>
    <w:rsid w:val="00D1014F"/>
    <w:rsid w:val="00D2596A"/>
    <w:rsid w:val="00D4058C"/>
    <w:rsid w:val="00D422EC"/>
    <w:rsid w:val="00D457DA"/>
    <w:rsid w:val="00D45B55"/>
    <w:rsid w:val="00D528FC"/>
    <w:rsid w:val="00D90522"/>
    <w:rsid w:val="00DA3BE4"/>
    <w:rsid w:val="00DA6CAC"/>
    <w:rsid w:val="00DB37E7"/>
    <w:rsid w:val="00DD3134"/>
    <w:rsid w:val="00DE5C69"/>
    <w:rsid w:val="00DF0B20"/>
    <w:rsid w:val="00DF38F5"/>
    <w:rsid w:val="00E07C21"/>
    <w:rsid w:val="00E12B4B"/>
    <w:rsid w:val="00E17A53"/>
    <w:rsid w:val="00E3512C"/>
    <w:rsid w:val="00E4791C"/>
    <w:rsid w:val="00E67C0C"/>
    <w:rsid w:val="00E83236"/>
    <w:rsid w:val="00E955B7"/>
    <w:rsid w:val="00EA6F5D"/>
    <w:rsid w:val="00EB694C"/>
    <w:rsid w:val="00EB7C51"/>
    <w:rsid w:val="00EC7BD4"/>
    <w:rsid w:val="00ED15BD"/>
    <w:rsid w:val="00ED169B"/>
    <w:rsid w:val="00EE1C44"/>
    <w:rsid w:val="00EE3F25"/>
    <w:rsid w:val="00EE4CB1"/>
    <w:rsid w:val="00EF0E74"/>
    <w:rsid w:val="00EF5F8D"/>
    <w:rsid w:val="00F006CE"/>
    <w:rsid w:val="00F04ED9"/>
    <w:rsid w:val="00F24399"/>
    <w:rsid w:val="00F25870"/>
    <w:rsid w:val="00F275DB"/>
    <w:rsid w:val="00F371F9"/>
    <w:rsid w:val="00F4088D"/>
    <w:rsid w:val="00F42EE6"/>
    <w:rsid w:val="00F46409"/>
    <w:rsid w:val="00F57053"/>
    <w:rsid w:val="00F6472B"/>
    <w:rsid w:val="00F6525A"/>
    <w:rsid w:val="00F6714F"/>
    <w:rsid w:val="00FC2136"/>
    <w:rsid w:val="00FC2B0D"/>
    <w:rsid w:val="00FC36E9"/>
    <w:rsid w:val="00FC7B69"/>
    <w:rsid w:val="00FE21C8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9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07A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E21C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2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36"/>
  </w:style>
  <w:style w:type="character" w:styleId="PageNumber">
    <w:name w:val="page number"/>
    <w:basedOn w:val="DefaultParagraphFont"/>
    <w:uiPriority w:val="99"/>
    <w:semiHidden/>
    <w:unhideWhenUsed/>
    <w:rsid w:val="00E83236"/>
  </w:style>
  <w:style w:type="paragraph" w:styleId="BalloonText">
    <w:name w:val="Balloon Text"/>
    <w:basedOn w:val="Normal"/>
    <w:link w:val="BalloonTextChar"/>
    <w:uiPriority w:val="99"/>
    <w:semiHidden/>
    <w:unhideWhenUsed/>
    <w:rsid w:val="00BC0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169C"/>
    <w:rPr>
      <w:b/>
      <w:bCs/>
    </w:rPr>
  </w:style>
  <w:style w:type="table" w:styleId="TableGrid">
    <w:name w:val="Table Grid"/>
    <w:basedOn w:val="TableNormal"/>
    <w:uiPriority w:val="39"/>
    <w:rsid w:val="00D101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07A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E21C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2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36"/>
  </w:style>
  <w:style w:type="character" w:styleId="PageNumber">
    <w:name w:val="page number"/>
    <w:basedOn w:val="DefaultParagraphFont"/>
    <w:uiPriority w:val="99"/>
    <w:semiHidden/>
    <w:unhideWhenUsed/>
    <w:rsid w:val="00E83236"/>
  </w:style>
  <w:style w:type="paragraph" w:styleId="BalloonText">
    <w:name w:val="Balloon Text"/>
    <w:basedOn w:val="Normal"/>
    <w:link w:val="BalloonTextChar"/>
    <w:uiPriority w:val="99"/>
    <w:semiHidden/>
    <w:unhideWhenUsed/>
    <w:rsid w:val="00BC0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169C"/>
    <w:rPr>
      <w:b/>
      <w:bCs/>
    </w:rPr>
  </w:style>
  <w:style w:type="table" w:styleId="TableGrid">
    <w:name w:val="Table Grid"/>
    <w:basedOn w:val="TableNormal"/>
    <w:uiPriority w:val="39"/>
    <w:rsid w:val="00D101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</dc:creator>
  <cp:lastModifiedBy>Judith Harris</cp:lastModifiedBy>
  <cp:revision>4</cp:revision>
  <cp:lastPrinted>2020-09-14T23:16:00Z</cp:lastPrinted>
  <dcterms:created xsi:type="dcterms:W3CDTF">2020-10-05T20:10:00Z</dcterms:created>
  <dcterms:modified xsi:type="dcterms:W3CDTF">2020-10-05T20:46:00Z</dcterms:modified>
</cp:coreProperties>
</file>